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C7D5D" w14:textId="77777777" w:rsidR="00114E40" w:rsidRPr="00D02BB2" w:rsidRDefault="00114E40" w:rsidP="00114E4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02BB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02BB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02BB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02BB2">
        <w:rPr>
          <w:rFonts w:ascii="Times New Roman" w:eastAsia="Times New Roman" w:hAnsi="Times New Roman" w:cs="Times New Roman"/>
          <w:sz w:val="20"/>
          <w:szCs w:val="20"/>
          <w:lang w:eastAsia="pl-PL"/>
        </w:rPr>
        <w:t>Załącznik Nr 2</w:t>
      </w:r>
    </w:p>
    <w:p w14:paraId="77321241" w14:textId="18A7DB68" w:rsidR="00114E40" w:rsidRPr="00D02BB2" w:rsidRDefault="00114E40" w:rsidP="00114E4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02BB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02BB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02BB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02BB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02BB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02BB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02BB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02BB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02BB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02BB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02BB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02BB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02BB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02BB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02BB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do Uchwały Nr </w:t>
      </w:r>
      <w:r w:rsidR="00EC6B68" w:rsidRPr="00EC6B68">
        <w:rPr>
          <w:rFonts w:ascii="Times New Roman" w:eastAsia="Times New Roman" w:hAnsi="Times New Roman" w:cs="Times New Roman"/>
          <w:sz w:val="20"/>
          <w:szCs w:val="20"/>
          <w:lang w:eastAsia="pl-PL"/>
        </w:rPr>
        <w:t>XXXVII/350/23</w:t>
      </w:r>
    </w:p>
    <w:p w14:paraId="56F32DAA" w14:textId="77777777" w:rsidR="00114E40" w:rsidRPr="00D02BB2" w:rsidRDefault="00114E40" w:rsidP="00114E4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02BB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02BB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02BB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02BB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02BB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02BB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02BB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02BB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02BB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02BB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02BB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02BB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02BB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02BB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02BB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Rady Powiatu Limanowskiego</w:t>
      </w:r>
    </w:p>
    <w:p w14:paraId="4A2BBBE2" w14:textId="5DB92523" w:rsidR="00114E40" w:rsidRPr="00D02BB2" w:rsidRDefault="00114E40" w:rsidP="00114E4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02BB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02BB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02BB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02BB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02BB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02BB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02BB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02BB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02BB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02BB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02BB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02BB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02BB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02BB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02BB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z dnia </w:t>
      </w:r>
      <w:r w:rsidR="00EC6B68">
        <w:rPr>
          <w:rFonts w:ascii="Times New Roman" w:eastAsia="Times New Roman" w:hAnsi="Times New Roman" w:cs="Times New Roman"/>
          <w:sz w:val="20"/>
          <w:szCs w:val="20"/>
          <w:lang w:eastAsia="pl-PL"/>
        </w:rPr>
        <w:t>20 grudnia 2023 r.</w:t>
      </w:r>
    </w:p>
    <w:p w14:paraId="0AD3A0E0" w14:textId="77777777" w:rsidR="00114E40" w:rsidRPr="00D02BB2" w:rsidRDefault="00114E40" w:rsidP="00114E4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3CF67B2" w14:textId="77777777" w:rsidR="00114E40" w:rsidRPr="00D02BB2" w:rsidRDefault="00114E40" w:rsidP="00114E4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0" w:name="_Hlk21672404"/>
    </w:p>
    <w:p w14:paraId="76CA0BF3" w14:textId="77777777" w:rsidR="00114E40" w:rsidRPr="00D02BB2" w:rsidRDefault="00114E40" w:rsidP="00114E40">
      <w:pPr>
        <w:keepNext/>
        <w:spacing w:after="0" w:line="240" w:lineRule="auto"/>
        <w:jc w:val="center"/>
        <w:outlineLvl w:val="1"/>
        <w:rPr>
          <w:rFonts w:ascii="Bookman Old Style" w:eastAsia="Times New Roman" w:hAnsi="Bookman Old Style" w:cs="Times New Roman"/>
          <w:b/>
          <w:bCs/>
          <w:i/>
          <w:iCs/>
          <w:sz w:val="32"/>
          <w:szCs w:val="24"/>
          <w:lang w:eastAsia="pl-PL"/>
        </w:rPr>
      </w:pPr>
      <w:r w:rsidRPr="00D02BB2">
        <w:rPr>
          <w:rFonts w:ascii="Bookman Old Style" w:eastAsia="Times New Roman" w:hAnsi="Bookman Old Style" w:cs="Times New Roman"/>
          <w:b/>
          <w:bCs/>
          <w:i/>
          <w:iCs/>
          <w:sz w:val="32"/>
          <w:szCs w:val="24"/>
          <w:lang w:eastAsia="pl-PL"/>
        </w:rPr>
        <w:t>HARMONOGRAM PRACY W PORZE NOCNEJ* I W DNI ŚWIĄTECZNE</w:t>
      </w:r>
    </w:p>
    <w:p w14:paraId="403965E2" w14:textId="77777777" w:rsidR="00114E40" w:rsidRPr="00D02BB2" w:rsidRDefault="00114E40" w:rsidP="00114E40">
      <w:pPr>
        <w:keepNext/>
        <w:spacing w:after="0" w:line="240" w:lineRule="auto"/>
        <w:jc w:val="center"/>
        <w:outlineLvl w:val="1"/>
        <w:rPr>
          <w:rFonts w:ascii="Bookman Old Style" w:eastAsia="Times New Roman" w:hAnsi="Bookman Old Style" w:cs="Times New Roman"/>
          <w:b/>
          <w:bCs/>
          <w:i/>
          <w:iCs/>
          <w:sz w:val="32"/>
          <w:szCs w:val="24"/>
          <w:lang w:eastAsia="pl-PL"/>
        </w:rPr>
      </w:pPr>
      <w:r w:rsidRPr="00D02BB2">
        <w:rPr>
          <w:rFonts w:ascii="Bookman Old Style" w:eastAsia="Times New Roman" w:hAnsi="Bookman Old Style" w:cs="Times New Roman"/>
          <w:b/>
          <w:bCs/>
          <w:i/>
          <w:iCs/>
          <w:sz w:val="32"/>
          <w:szCs w:val="24"/>
          <w:lang w:eastAsia="pl-PL"/>
        </w:rPr>
        <w:t xml:space="preserve">APTEK OGÓLNODOSTĘPNYCH NA TERENIE POWIATU LIMANOWSKIEGO </w:t>
      </w:r>
    </w:p>
    <w:p w14:paraId="75066BA3" w14:textId="0EDCE21D" w:rsidR="00114E40" w:rsidRPr="00EF04F2" w:rsidRDefault="00114E40" w:rsidP="00114E40">
      <w:pPr>
        <w:keepNext/>
        <w:spacing w:after="0" w:line="240" w:lineRule="auto"/>
        <w:jc w:val="center"/>
        <w:outlineLvl w:val="1"/>
        <w:rPr>
          <w:rFonts w:ascii="Bookman Old Style" w:eastAsia="Times New Roman" w:hAnsi="Bookman Old Style" w:cs="Times New Roman"/>
          <w:b/>
          <w:bCs/>
          <w:i/>
          <w:iCs/>
          <w:sz w:val="32"/>
          <w:szCs w:val="24"/>
          <w:lang w:eastAsia="pl-PL"/>
        </w:rPr>
      </w:pPr>
      <w:r w:rsidRPr="00D02BB2">
        <w:rPr>
          <w:rFonts w:ascii="Bookman Old Style" w:eastAsia="Times New Roman" w:hAnsi="Bookman Old Style" w:cs="Times New Roman"/>
          <w:b/>
          <w:bCs/>
          <w:i/>
          <w:iCs/>
          <w:sz w:val="32"/>
          <w:szCs w:val="24"/>
          <w:lang w:eastAsia="pl-PL"/>
        </w:rPr>
        <w:t>W ROKU 20</w:t>
      </w:r>
      <w:r>
        <w:rPr>
          <w:rFonts w:ascii="Bookman Old Style" w:eastAsia="Times New Roman" w:hAnsi="Bookman Old Style" w:cs="Times New Roman"/>
          <w:b/>
          <w:bCs/>
          <w:i/>
          <w:iCs/>
          <w:sz w:val="32"/>
          <w:szCs w:val="24"/>
          <w:lang w:eastAsia="pl-PL"/>
        </w:rPr>
        <w:t>2</w:t>
      </w:r>
      <w:r w:rsidR="00AF3FE0">
        <w:rPr>
          <w:rFonts w:ascii="Bookman Old Style" w:eastAsia="Times New Roman" w:hAnsi="Bookman Old Style" w:cs="Times New Roman"/>
          <w:b/>
          <w:bCs/>
          <w:i/>
          <w:iCs/>
          <w:sz w:val="32"/>
          <w:szCs w:val="24"/>
          <w:lang w:eastAsia="pl-PL"/>
        </w:rPr>
        <w:t>4</w:t>
      </w:r>
    </w:p>
    <w:p w14:paraId="125C3292" w14:textId="77777777" w:rsidR="00114E40" w:rsidRPr="00D02BB2" w:rsidRDefault="00114E40" w:rsidP="00114E40">
      <w:pPr>
        <w:keepNext/>
        <w:spacing w:after="0" w:line="240" w:lineRule="auto"/>
        <w:jc w:val="center"/>
        <w:outlineLvl w:val="2"/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</w:pPr>
      <w:r w:rsidRPr="00D02BB2"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  <w:t>MIASTO LIMANOWA</w:t>
      </w:r>
    </w:p>
    <w:p w14:paraId="760CC34F" w14:textId="77777777" w:rsidR="00114E40" w:rsidRPr="00D02BB2" w:rsidRDefault="00114E40" w:rsidP="00114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44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6349"/>
        <w:gridCol w:w="2833"/>
        <w:gridCol w:w="2693"/>
      </w:tblGrid>
      <w:tr w:rsidR="00AF3FE0" w:rsidRPr="00D02BB2" w14:paraId="2D9784F3" w14:textId="77777777" w:rsidTr="005C3C56">
        <w:trPr>
          <w:trHeight w:val="892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2D15B" w14:textId="5563D244" w:rsidR="00AF3FE0" w:rsidRDefault="00AF3FE0" w:rsidP="00A61CB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65165" w14:textId="77777777" w:rsidR="00AF3FE0" w:rsidRPr="00D02BB2" w:rsidRDefault="00AF3FE0" w:rsidP="00A61CB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iCs/>
                <w:lang w:eastAsia="pl-PL"/>
              </w:rPr>
            </w:pPr>
            <w:r w:rsidRPr="00D02BB2">
              <w:rPr>
                <w:rFonts w:ascii="Bookman Old Style" w:eastAsia="Times New Roman" w:hAnsi="Bookman Old Style" w:cs="Times New Roman"/>
                <w:b/>
                <w:bCs/>
                <w:iCs/>
                <w:lang w:eastAsia="pl-PL"/>
              </w:rPr>
              <w:t>APTEKA „</w:t>
            </w:r>
            <w:proofErr w:type="spellStart"/>
            <w:r w:rsidRPr="00D02BB2">
              <w:rPr>
                <w:rFonts w:ascii="Bookman Old Style" w:eastAsia="Times New Roman" w:hAnsi="Bookman Old Style" w:cs="Times New Roman"/>
                <w:b/>
                <w:bCs/>
                <w:iCs/>
                <w:lang w:eastAsia="pl-PL"/>
              </w:rPr>
              <w:t>BeTa</w:t>
            </w:r>
            <w:proofErr w:type="spellEnd"/>
            <w:r w:rsidRPr="00D02BB2">
              <w:rPr>
                <w:rFonts w:ascii="Bookman Old Style" w:eastAsia="Times New Roman" w:hAnsi="Bookman Old Style" w:cs="Times New Roman"/>
                <w:b/>
                <w:bCs/>
                <w:iCs/>
                <w:lang w:eastAsia="pl-PL"/>
              </w:rPr>
              <w:t>”</w:t>
            </w:r>
          </w:p>
          <w:p w14:paraId="483D7884" w14:textId="77777777" w:rsidR="00AF3FE0" w:rsidRPr="00D02BB2" w:rsidRDefault="00AF3FE0" w:rsidP="00A61CB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iCs/>
                <w:lang w:eastAsia="pl-PL"/>
              </w:rPr>
            </w:pPr>
            <w:r w:rsidRPr="00D02BB2">
              <w:rPr>
                <w:rFonts w:ascii="Bookman Old Style" w:eastAsia="Times New Roman" w:hAnsi="Bookman Old Style" w:cs="Times New Roman"/>
                <w:b/>
                <w:bCs/>
                <w:iCs/>
                <w:lang w:eastAsia="pl-PL"/>
              </w:rPr>
              <w:t>ul. Z. Augusta 6</w:t>
            </w:r>
          </w:p>
          <w:p w14:paraId="79453E36" w14:textId="77777777" w:rsidR="00AF3FE0" w:rsidRPr="00D02BB2" w:rsidRDefault="00AF3FE0" w:rsidP="00A61CB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iCs/>
                <w:lang w:eastAsia="pl-PL"/>
              </w:rPr>
            </w:pPr>
            <w:r w:rsidRPr="00D02BB2">
              <w:rPr>
                <w:rFonts w:ascii="Bookman Old Style" w:eastAsia="Times New Roman" w:hAnsi="Bookman Old Style" w:cs="Times New Roman"/>
                <w:b/>
                <w:bCs/>
                <w:iCs/>
                <w:lang w:eastAsia="pl-PL"/>
              </w:rPr>
              <w:t>34-600 Limanowa</w:t>
            </w:r>
          </w:p>
          <w:p w14:paraId="70708AC9" w14:textId="4E86C5E7" w:rsidR="00AF3FE0" w:rsidRPr="00F364F9" w:rsidRDefault="00AF3FE0" w:rsidP="00AF3F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iCs/>
                <w:lang w:eastAsia="pl-PL"/>
              </w:rPr>
            </w:pPr>
            <w:r w:rsidRPr="00D02BB2">
              <w:rPr>
                <w:rFonts w:ascii="Bookman Old Style" w:eastAsia="Times New Roman" w:hAnsi="Bookman Old Style" w:cs="Times New Roman"/>
                <w:b/>
                <w:bCs/>
                <w:iCs/>
                <w:lang w:eastAsia="pl-PL"/>
              </w:rPr>
              <w:t>tel. 18 33-71-477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933E3" w14:textId="5DCE0EDF" w:rsidR="00AF3FE0" w:rsidRPr="00AF3FE0" w:rsidRDefault="00AF3FE0" w:rsidP="00A61CB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lang w:eastAsia="pl-PL"/>
              </w:rPr>
            </w:pPr>
            <w:r w:rsidRPr="00AF3FE0">
              <w:rPr>
                <w:rFonts w:ascii="Bookman Old Style" w:eastAsia="Times New Roman" w:hAnsi="Bookman Old Style" w:cs="Times New Roman"/>
                <w:b/>
                <w:lang w:eastAsia="pl-PL"/>
              </w:rPr>
              <w:t>05.01.-11.01.2024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8507A" w14:textId="46622B6B" w:rsidR="00AF3FE0" w:rsidRPr="00AF3FE0" w:rsidRDefault="00AF3FE0" w:rsidP="00A61CB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AF3FE0">
              <w:rPr>
                <w:rFonts w:ascii="Bookman Old Style" w:eastAsia="Times New Roman" w:hAnsi="Bookman Old Style" w:cs="Times New Roman"/>
                <w:lang w:eastAsia="pl-PL"/>
              </w:rPr>
              <w:t>22.03.-28.03</w:t>
            </w:r>
            <w:r>
              <w:rPr>
                <w:rFonts w:ascii="Bookman Old Style" w:eastAsia="Times New Roman" w:hAnsi="Bookman Old Style" w:cs="Times New Roman"/>
                <w:lang w:eastAsia="pl-PL"/>
              </w:rPr>
              <w:t>.</w:t>
            </w:r>
          </w:p>
        </w:tc>
      </w:tr>
      <w:tr w:rsidR="00AF3FE0" w:rsidRPr="00D02BB2" w14:paraId="6FFB7FEA" w14:textId="77777777" w:rsidTr="003671E3">
        <w:trPr>
          <w:trHeight w:val="112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0DA5E" w14:textId="7570AE36" w:rsidR="00AF3FE0" w:rsidRDefault="00AF3FE0" w:rsidP="001B457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A06F3" w14:textId="77777777" w:rsidR="00AF3FE0" w:rsidRDefault="00AF3FE0" w:rsidP="001B457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iCs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iCs/>
                <w:lang w:eastAsia="pl-PL"/>
              </w:rPr>
              <w:t>APTEKA „Nowa” s.c.</w:t>
            </w:r>
          </w:p>
          <w:p w14:paraId="6D18A3CD" w14:textId="77777777" w:rsidR="003671E3" w:rsidRDefault="003671E3" w:rsidP="001B457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iCs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iCs/>
                <w:lang w:eastAsia="pl-PL"/>
              </w:rPr>
              <w:t>Ul. J. Marka 20</w:t>
            </w:r>
          </w:p>
          <w:p w14:paraId="7E4C9A46" w14:textId="77777777" w:rsidR="003671E3" w:rsidRDefault="003671E3" w:rsidP="001B457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iCs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iCs/>
                <w:lang w:eastAsia="pl-PL"/>
              </w:rPr>
              <w:t>34-600 Limanowa</w:t>
            </w:r>
          </w:p>
          <w:p w14:paraId="625627E8" w14:textId="55FEA0D4" w:rsidR="003671E3" w:rsidRPr="00D02BB2" w:rsidRDefault="003671E3" w:rsidP="001B457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iCs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iCs/>
                <w:lang w:eastAsia="pl-PL"/>
              </w:rPr>
              <w:t>Tel: 18 33-70-083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5CE5E" w14:textId="41421D82" w:rsidR="00AF3FE0" w:rsidRDefault="00AF3FE0" w:rsidP="001B457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bCs/>
                <w:lang w:eastAsia="pl-PL"/>
              </w:rPr>
              <w:t>12.01.-18.01.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AB2E1" w14:textId="5BF11065" w:rsidR="00AF3FE0" w:rsidRPr="00AF3FE0" w:rsidRDefault="00AF3FE0" w:rsidP="001B457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pl-PL"/>
              </w:rPr>
            </w:pPr>
            <w:r w:rsidRPr="00AF3FE0">
              <w:rPr>
                <w:rFonts w:ascii="Bookman Old Style" w:eastAsia="Times New Roman" w:hAnsi="Bookman Old Style" w:cs="Times New Roman"/>
                <w:b/>
                <w:bCs/>
                <w:lang w:eastAsia="pl-PL"/>
              </w:rPr>
              <w:t>29.03-</w:t>
            </w:r>
            <w:r w:rsidR="00E014ED">
              <w:rPr>
                <w:rFonts w:ascii="Bookman Old Style" w:eastAsia="Times New Roman" w:hAnsi="Bookman Old Style" w:cs="Times New Roman"/>
                <w:b/>
                <w:bCs/>
                <w:lang w:eastAsia="pl-PL"/>
              </w:rPr>
              <w:t>31.03</w:t>
            </w:r>
            <w:r w:rsidRPr="00AF3FE0">
              <w:rPr>
                <w:rFonts w:ascii="Bookman Old Style" w:eastAsia="Times New Roman" w:hAnsi="Bookman Old Style" w:cs="Times New Roman"/>
                <w:b/>
                <w:bCs/>
                <w:lang w:eastAsia="pl-PL"/>
              </w:rPr>
              <w:t>.</w:t>
            </w:r>
          </w:p>
        </w:tc>
      </w:tr>
      <w:tr w:rsidR="00AF3FE0" w:rsidRPr="00D02BB2" w14:paraId="04FDEB1F" w14:textId="77777777" w:rsidTr="005C3C56">
        <w:trPr>
          <w:trHeight w:val="1133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94DD3" w14:textId="707372B8" w:rsidR="00AF3FE0" w:rsidRDefault="00AF3FE0" w:rsidP="001B457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B7F81" w14:textId="77777777" w:rsidR="00AF3FE0" w:rsidRPr="00D02BB2" w:rsidRDefault="00AF3FE0" w:rsidP="001B457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iCs/>
                <w:lang w:eastAsia="pl-PL"/>
              </w:rPr>
            </w:pPr>
            <w:r w:rsidRPr="00D02BB2">
              <w:rPr>
                <w:rFonts w:ascii="Bookman Old Style" w:eastAsia="Times New Roman" w:hAnsi="Bookman Old Style" w:cs="Times New Roman"/>
                <w:b/>
                <w:bCs/>
                <w:iCs/>
                <w:lang w:eastAsia="pl-PL"/>
              </w:rPr>
              <w:t xml:space="preserve">APTEKA „VADEMECUM, </w:t>
            </w:r>
            <w:r w:rsidRPr="00D02BB2">
              <w:rPr>
                <w:rFonts w:ascii="Bookman Old Style" w:eastAsia="Times New Roman" w:hAnsi="Bookman Old Style" w:cs="Times New Roman"/>
                <w:b/>
                <w:bCs/>
                <w:iCs/>
                <w:lang w:eastAsia="pl-PL"/>
              </w:rPr>
              <w:br/>
              <w:t>BLISKO I TANIO!”</w:t>
            </w:r>
          </w:p>
          <w:p w14:paraId="3F074843" w14:textId="77777777" w:rsidR="00AF3FE0" w:rsidRPr="00D02BB2" w:rsidRDefault="00AF3FE0" w:rsidP="001B457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iCs/>
                <w:lang w:eastAsia="pl-PL"/>
              </w:rPr>
            </w:pPr>
            <w:r w:rsidRPr="00D02BB2">
              <w:rPr>
                <w:rFonts w:ascii="Bookman Old Style" w:eastAsia="Times New Roman" w:hAnsi="Bookman Old Style" w:cs="Times New Roman"/>
                <w:b/>
                <w:bCs/>
                <w:iCs/>
                <w:lang w:eastAsia="pl-PL"/>
              </w:rPr>
              <w:t>ul. Jana Pawła II 7</w:t>
            </w:r>
          </w:p>
          <w:p w14:paraId="156C085C" w14:textId="77777777" w:rsidR="00AF3FE0" w:rsidRPr="00D02BB2" w:rsidRDefault="00AF3FE0" w:rsidP="001B457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iCs/>
                <w:lang w:eastAsia="pl-PL"/>
              </w:rPr>
            </w:pPr>
            <w:r w:rsidRPr="00D02BB2">
              <w:rPr>
                <w:rFonts w:ascii="Bookman Old Style" w:eastAsia="Times New Roman" w:hAnsi="Bookman Old Style" w:cs="Times New Roman"/>
                <w:b/>
                <w:bCs/>
                <w:iCs/>
                <w:lang w:eastAsia="pl-PL"/>
              </w:rPr>
              <w:t>34-600 Limanowa</w:t>
            </w:r>
          </w:p>
          <w:p w14:paraId="6C8978FA" w14:textId="77777777" w:rsidR="00AF3FE0" w:rsidRPr="001B649E" w:rsidRDefault="00AF3FE0" w:rsidP="001B457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iCs/>
                <w:lang w:eastAsia="pl-PL"/>
              </w:rPr>
            </w:pPr>
            <w:r w:rsidRPr="00D02BB2">
              <w:rPr>
                <w:rFonts w:ascii="Bookman Old Style" w:eastAsia="Times New Roman" w:hAnsi="Bookman Old Style" w:cs="Times New Roman"/>
                <w:b/>
                <w:bCs/>
                <w:iCs/>
                <w:lang w:eastAsia="pl-PL"/>
              </w:rPr>
              <w:t>tel. 18 33-72-064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2FA91" w14:textId="16E2EE78" w:rsidR="00AF3FE0" w:rsidRPr="00F364F9" w:rsidRDefault="00AF3FE0" w:rsidP="001B457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bCs/>
                <w:lang w:eastAsia="pl-PL"/>
              </w:rPr>
              <w:t>19.01.-25.01.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36E4F" w14:textId="4A0EE675" w:rsidR="00AF3FE0" w:rsidRDefault="00AF3FE0" w:rsidP="001B457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</w:tr>
      <w:tr w:rsidR="00AF3FE0" w:rsidRPr="00D02BB2" w14:paraId="2ABBD619" w14:textId="77777777" w:rsidTr="00AF3FE0">
        <w:trPr>
          <w:trHeight w:val="1124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122C2" w14:textId="5AE5069C" w:rsidR="00AF3FE0" w:rsidRDefault="00AF3FE0" w:rsidP="001B457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F652F" w14:textId="25A87A21" w:rsidR="00AF3FE0" w:rsidRPr="00D02BB2" w:rsidRDefault="00AF3FE0" w:rsidP="00E9413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iCs/>
                <w:lang w:eastAsia="pl-PL"/>
              </w:rPr>
            </w:pPr>
            <w:r w:rsidRPr="00D02BB2">
              <w:rPr>
                <w:rFonts w:ascii="Bookman Old Style" w:eastAsia="Times New Roman" w:hAnsi="Bookman Old Style" w:cs="Times New Roman"/>
                <w:b/>
                <w:bCs/>
                <w:iCs/>
                <w:lang w:eastAsia="pl-PL"/>
              </w:rPr>
              <w:t>APTEKA</w:t>
            </w:r>
            <w:r>
              <w:rPr>
                <w:rFonts w:ascii="Bookman Old Style" w:eastAsia="Times New Roman" w:hAnsi="Bookman Old Style" w:cs="Times New Roman"/>
                <w:b/>
                <w:bCs/>
                <w:iCs/>
                <w:lang w:eastAsia="pl-PL"/>
              </w:rPr>
              <w:t xml:space="preserve"> „ZDROWIT”</w:t>
            </w:r>
          </w:p>
          <w:p w14:paraId="0619ADD2" w14:textId="77777777" w:rsidR="00AF3FE0" w:rsidRPr="00D02BB2" w:rsidRDefault="00AF3FE0" w:rsidP="001B457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iCs/>
                <w:lang w:eastAsia="pl-PL"/>
              </w:rPr>
            </w:pPr>
            <w:r w:rsidRPr="00D02BB2">
              <w:rPr>
                <w:rFonts w:ascii="Bookman Old Style" w:eastAsia="Times New Roman" w:hAnsi="Bookman Old Style" w:cs="Times New Roman"/>
                <w:b/>
                <w:bCs/>
                <w:iCs/>
                <w:lang w:eastAsia="pl-PL"/>
              </w:rPr>
              <w:t>ul. M.B. Bolesnej 10A</w:t>
            </w:r>
          </w:p>
          <w:p w14:paraId="222DFA6D" w14:textId="77777777" w:rsidR="00AF3FE0" w:rsidRPr="00D02BB2" w:rsidRDefault="00AF3FE0" w:rsidP="001B457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iCs/>
                <w:lang w:eastAsia="pl-PL"/>
              </w:rPr>
            </w:pPr>
            <w:r w:rsidRPr="00D02BB2">
              <w:rPr>
                <w:rFonts w:ascii="Bookman Old Style" w:eastAsia="Times New Roman" w:hAnsi="Bookman Old Style" w:cs="Times New Roman"/>
                <w:b/>
                <w:bCs/>
                <w:iCs/>
                <w:lang w:eastAsia="pl-PL"/>
              </w:rPr>
              <w:t>34-600 Limanowa</w:t>
            </w:r>
          </w:p>
          <w:p w14:paraId="58ECF6B9" w14:textId="77777777" w:rsidR="00AF3FE0" w:rsidRPr="00D02BB2" w:rsidRDefault="00AF3FE0" w:rsidP="001B457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iCs/>
                <w:lang w:eastAsia="pl-PL"/>
              </w:rPr>
            </w:pPr>
            <w:r w:rsidRPr="00D02BB2">
              <w:rPr>
                <w:rFonts w:ascii="Bookman Old Style" w:eastAsia="Times New Roman" w:hAnsi="Bookman Old Style" w:cs="Times New Roman"/>
                <w:b/>
                <w:bCs/>
                <w:iCs/>
                <w:lang w:eastAsia="pl-PL"/>
              </w:rPr>
              <w:t>tel. 18 33-72-711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1E9DB" w14:textId="2CFC23B8" w:rsidR="00AF3FE0" w:rsidRPr="005F7BC9" w:rsidRDefault="00AF3FE0" w:rsidP="001B457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bCs/>
                <w:lang w:eastAsia="pl-PL"/>
              </w:rPr>
              <w:t>26.01.-01.02.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53772" w14:textId="38ABE255" w:rsidR="00AF3FE0" w:rsidRPr="001F6A44" w:rsidRDefault="00AF3FE0" w:rsidP="001B457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</w:tr>
      <w:tr w:rsidR="00AF3FE0" w:rsidRPr="00D02BB2" w14:paraId="2DFB69C2" w14:textId="77777777" w:rsidTr="00AF3FE0">
        <w:trPr>
          <w:trHeight w:val="1124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9E3CB" w14:textId="0B7C3B78" w:rsidR="00AF3FE0" w:rsidRDefault="00AF3FE0" w:rsidP="001B457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4D83D" w14:textId="77777777" w:rsidR="00AF3FE0" w:rsidRPr="00D02BB2" w:rsidRDefault="00AF3FE0" w:rsidP="001B457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iCs/>
                <w:lang w:eastAsia="pl-PL"/>
              </w:rPr>
            </w:pPr>
            <w:r w:rsidRPr="00D02BB2">
              <w:rPr>
                <w:rFonts w:ascii="Bookman Old Style" w:eastAsia="Times New Roman" w:hAnsi="Bookman Old Style" w:cs="Times New Roman"/>
                <w:b/>
                <w:bCs/>
                <w:iCs/>
                <w:lang w:eastAsia="pl-PL"/>
              </w:rPr>
              <w:t>APTEKA „SANA”</w:t>
            </w:r>
          </w:p>
          <w:p w14:paraId="21B85F73" w14:textId="77777777" w:rsidR="00AF3FE0" w:rsidRPr="00D02BB2" w:rsidRDefault="00AF3FE0" w:rsidP="001B457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iCs/>
                <w:lang w:eastAsia="pl-PL"/>
              </w:rPr>
            </w:pPr>
            <w:r w:rsidRPr="00D02BB2">
              <w:rPr>
                <w:rFonts w:ascii="Bookman Old Style" w:eastAsia="Times New Roman" w:hAnsi="Bookman Old Style" w:cs="Times New Roman"/>
                <w:b/>
                <w:bCs/>
                <w:iCs/>
                <w:lang w:eastAsia="pl-PL"/>
              </w:rPr>
              <w:t>ul. Piłsudskiego 61B</w:t>
            </w:r>
          </w:p>
          <w:p w14:paraId="3932769A" w14:textId="77777777" w:rsidR="00AF3FE0" w:rsidRPr="00D02BB2" w:rsidRDefault="00AF3FE0" w:rsidP="001B457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iCs/>
                <w:lang w:eastAsia="pl-PL"/>
              </w:rPr>
            </w:pPr>
            <w:r w:rsidRPr="00D02BB2">
              <w:rPr>
                <w:rFonts w:ascii="Bookman Old Style" w:eastAsia="Times New Roman" w:hAnsi="Bookman Old Style" w:cs="Times New Roman"/>
                <w:b/>
                <w:bCs/>
                <w:iCs/>
                <w:lang w:eastAsia="pl-PL"/>
              </w:rPr>
              <w:t>34-600 Limanowa</w:t>
            </w:r>
          </w:p>
          <w:p w14:paraId="5FFCB1C8" w14:textId="77777777" w:rsidR="00AF3FE0" w:rsidRPr="00D02BB2" w:rsidRDefault="00AF3FE0" w:rsidP="001B457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iCs/>
                <w:lang w:eastAsia="pl-PL"/>
              </w:rPr>
            </w:pPr>
            <w:r w:rsidRPr="00D02BB2">
              <w:rPr>
                <w:rFonts w:ascii="Bookman Old Style" w:eastAsia="Times New Roman" w:hAnsi="Bookman Old Style" w:cs="Times New Roman"/>
                <w:b/>
                <w:bCs/>
                <w:iCs/>
                <w:lang w:eastAsia="pl-PL"/>
              </w:rPr>
              <w:t>tel. 18 33-74-888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D3C90" w14:textId="10370748" w:rsidR="00AF3FE0" w:rsidRPr="005F7BC9" w:rsidRDefault="00AF3FE0" w:rsidP="001B457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bCs/>
                <w:lang w:eastAsia="pl-PL"/>
              </w:rPr>
              <w:t>02.02.-08.02.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96AA1" w14:textId="3516A9D3" w:rsidR="00AF3FE0" w:rsidRPr="00AF3FE0" w:rsidRDefault="00AF3FE0" w:rsidP="001B457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</w:tr>
      <w:tr w:rsidR="00AF3FE0" w:rsidRPr="00D02BB2" w14:paraId="4D629106" w14:textId="77777777" w:rsidTr="005C3C56">
        <w:trPr>
          <w:trHeight w:val="1275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E2CAE" w14:textId="4CC4A091" w:rsidR="00AF3FE0" w:rsidRDefault="00AF3FE0" w:rsidP="001B457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lastRenderedPageBreak/>
              <w:t>6.</w:t>
            </w: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4ED9F" w14:textId="77777777" w:rsidR="00AF3FE0" w:rsidRPr="00F364F9" w:rsidRDefault="00AF3FE0" w:rsidP="001B457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iCs/>
                <w:lang w:eastAsia="pl-PL"/>
              </w:rPr>
            </w:pPr>
            <w:r w:rsidRPr="00F364F9">
              <w:rPr>
                <w:rFonts w:ascii="Bookman Old Style" w:eastAsia="Times New Roman" w:hAnsi="Bookman Old Style" w:cs="Times New Roman"/>
                <w:b/>
                <w:bCs/>
                <w:iCs/>
                <w:lang w:eastAsia="pl-PL"/>
              </w:rPr>
              <w:t>APTEKA „SŁONECZNA”</w:t>
            </w:r>
          </w:p>
          <w:p w14:paraId="0AECC182" w14:textId="77777777" w:rsidR="00AF3FE0" w:rsidRPr="00F364F9" w:rsidRDefault="00AF3FE0" w:rsidP="001B457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iCs/>
                <w:lang w:eastAsia="pl-PL"/>
              </w:rPr>
            </w:pPr>
            <w:r w:rsidRPr="00F364F9">
              <w:rPr>
                <w:rFonts w:ascii="Bookman Old Style" w:eastAsia="Times New Roman" w:hAnsi="Bookman Old Style" w:cs="Times New Roman"/>
                <w:b/>
                <w:bCs/>
                <w:iCs/>
                <w:lang w:eastAsia="pl-PL"/>
              </w:rPr>
              <w:t>ul. Piłsudskiego 61</w:t>
            </w:r>
          </w:p>
          <w:p w14:paraId="37C85C6A" w14:textId="77777777" w:rsidR="00AF3FE0" w:rsidRPr="00F364F9" w:rsidRDefault="00AF3FE0" w:rsidP="001B457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iCs/>
                <w:lang w:eastAsia="pl-PL"/>
              </w:rPr>
            </w:pPr>
            <w:r w:rsidRPr="00F364F9">
              <w:rPr>
                <w:rFonts w:ascii="Bookman Old Style" w:eastAsia="Times New Roman" w:hAnsi="Bookman Old Style" w:cs="Times New Roman"/>
                <w:b/>
                <w:bCs/>
                <w:iCs/>
                <w:lang w:eastAsia="pl-PL"/>
              </w:rPr>
              <w:t>34-600 Limanowa</w:t>
            </w:r>
          </w:p>
          <w:p w14:paraId="1C8E0D3A" w14:textId="77777777" w:rsidR="00AF3FE0" w:rsidRPr="00D02BB2" w:rsidRDefault="00AF3FE0" w:rsidP="001B457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iCs/>
                <w:lang w:eastAsia="pl-PL"/>
              </w:rPr>
            </w:pPr>
            <w:r w:rsidRPr="00F364F9">
              <w:rPr>
                <w:rFonts w:ascii="Bookman Old Style" w:eastAsia="Times New Roman" w:hAnsi="Bookman Old Style" w:cs="Times New Roman"/>
                <w:b/>
                <w:bCs/>
                <w:iCs/>
                <w:lang w:eastAsia="pl-PL"/>
              </w:rPr>
              <w:t>tel. 18 33-74-581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E1ED3" w14:textId="082E48BF" w:rsidR="00AF3FE0" w:rsidRPr="005F7BC9" w:rsidRDefault="00AF3FE0" w:rsidP="001B457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bCs/>
                <w:lang w:eastAsia="pl-PL"/>
              </w:rPr>
              <w:t>09.02.-15.02.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13356" w14:textId="417DE06A" w:rsidR="00AF3FE0" w:rsidRPr="00F364F9" w:rsidRDefault="00AF3FE0" w:rsidP="001B457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</w:tr>
      <w:tr w:rsidR="00AF3FE0" w:rsidRPr="00D02BB2" w14:paraId="25465892" w14:textId="77777777" w:rsidTr="005C3C56">
        <w:trPr>
          <w:trHeight w:val="1265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B9108" w14:textId="4F7C987B" w:rsidR="00AF3FE0" w:rsidRDefault="00AF3FE0" w:rsidP="001B457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7A9B5" w14:textId="77777777" w:rsidR="00AF3FE0" w:rsidRPr="00F364F9" w:rsidRDefault="00AF3FE0" w:rsidP="001B457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iCs/>
                <w:lang w:eastAsia="pl-PL"/>
              </w:rPr>
            </w:pPr>
            <w:r w:rsidRPr="00F364F9">
              <w:rPr>
                <w:rFonts w:ascii="Bookman Old Style" w:eastAsia="Times New Roman" w:hAnsi="Bookman Old Style" w:cs="Times New Roman"/>
                <w:b/>
                <w:bCs/>
                <w:iCs/>
                <w:lang w:eastAsia="pl-PL"/>
              </w:rPr>
              <w:t>APTEKA „NIEZAPOMINAJKA DLA CAŁEJ RODZINY”</w:t>
            </w:r>
          </w:p>
          <w:p w14:paraId="07C681BD" w14:textId="77777777" w:rsidR="00AF3FE0" w:rsidRPr="00D02BB2" w:rsidRDefault="00AF3FE0" w:rsidP="001B457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iCs/>
                <w:lang w:eastAsia="pl-PL"/>
              </w:rPr>
            </w:pPr>
            <w:r w:rsidRPr="00D02BB2">
              <w:rPr>
                <w:rFonts w:ascii="Bookman Old Style" w:eastAsia="Times New Roman" w:hAnsi="Bookman Old Style" w:cs="Times New Roman"/>
                <w:b/>
                <w:bCs/>
                <w:iCs/>
                <w:lang w:eastAsia="pl-PL"/>
              </w:rPr>
              <w:t>ul. Rynek 9</w:t>
            </w:r>
          </w:p>
          <w:p w14:paraId="656BE23C" w14:textId="77777777" w:rsidR="00AF3FE0" w:rsidRPr="00D02BB2" w:rsidRDefault="00AF3FE0" w:rsidP="001B457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iCs/>
                <w:lang w:eastAsia="pl-PL"/>
              </w:rPr>
            </w:pPr>
            <w:r w:rsidRPr="00D02BB2">
              <w:rPr>
                <w:rFonts w:ascii="Bookman Old Style" w:eastAsia="Times New Roman" w:hAnsi="Bookman Old Style" w:cs="Times New Roman"/>
                <w:b/>
                <w:bCs/>
                <w:iCs/>
                <w:lang w:eastAsia="pl-PL"/>
              </w:rPr>
              <w:t>34-600 Limanowa</w:t>
            </w:r>
          </w:p>
          <w:p w14:paraId="76D308F0" w14:textId="77777777" w:rsidR="00AF3FE0" w:rsidRPr="00D02BB2" w:rsidRDefault="00AF3FE0" w:rsidP="001B457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iCs/>
                <w:lang w:eastAsia="pl-PL"/>
              </w:rPr>
            </w:pPr>
            <w:r w:rsidRPr="00D02BB2">
              <w:rPr>
                <w:rFonts w:ascii="Bookman Old Style" w:eastAsia="Times New Roman" w:hAnsi="Bookman Old Style" w:cs="Times New Roman"/>
                <w:b/>
                <w:bCs/>
                <w:iCs/>
                <w:lang w:eastAsia="pl-PL"/>
              </w:rPr>
              <w:t xml:space="preserve">tel. </w:t>
            </w:r>
            <w:r>
              <w:rPr>
                <w:rFonts w:ascii="Bookman Old Style" w:eastAsia="Times New Roman" w:hAnsi="Bookman Old Style" w:cs="Times New Roman"/>
                <w:b/>
                <w:bCs/>
                <w:iCs/>
                <w:lang w:eastAsia="pl-PL"/>
              </w:rPr>
              <w:t>660-010-850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AC3AB" w14:textId="526DBDAB" w:rsidR="00AF3FE0" w:rsidRPr="005F7BC9" w:rsidRDefault="00AF3FE0" w:rsidP="001B457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bCs/>
                <w:lang w:eastAsia="pl-PL"/>
              </w:rPr>
              <w:t>16.02.-22.02.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140ED" w14:textId="4D2D21CE" w:rsidR="00AF3FE0" w:rsidRPr="001F6A44" w:rsidRDefault="00AF3FE0" w:rsidP="001B457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</w:tr>
      <w:tr w:rsidR="00AF3FE0" w:rsidRPr="00D02BB2" w14:paraId="2786A513" w14:textId="77777777" w:rsidTr="005C3C56">
        <w:trPr>
          <w:trHeight w:val="830"/>
        </w:trPr>
        <w:tc>
          <w:tcPr>
            <w:tcW w:w="238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C3C53" w14:textId="77777777" w:rsidR="00AF3FE0" w:rsidRPr="00D02BB2" w:rsidRDefault="00AF3FE0" w:rsidP="000D70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bookmarkStart w:id="1" w:name="_Hlk19534454"/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2546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2F207" w14:textId="77777777" w:rsidR="00AF3FE0" w:rsidRPr="00D02BB2" w:rsidRDefault="00AF3FE0" w:rsidP="000D70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iCs/>
                <w:lang w:eastAsia="pl-PL"/>
              </w:rPr>
            </w:pPr>
            <w:r w:rsidRPr="00D02BB2">
              <w:rPr>
                <w:rFonts w:ascii="Bookman Old Style" w:eastAsia="Times New Roman" w:hAnsi="Bookman Old Style" w:cs="Times New Roman"/>
                <w:b/>
                <w:bCs/>
                <w:iCs/>
                <w:lang w:eastAsia="pl-PL"/>
              </w:rPr>
              <w:t>APTEKA „CENTRUM”</w:t>
            </w:r>
          </w:p>
          <w:p w14:paraId="3EABC106" w14:textId="77777777" w:rsidR="00AF3FE0" w:rsidRPr="00D02BB2" w:rsidRDefault="00AF3FE0" w:rsidP="000D70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iCs/>
                <w:lang w:eastAsia="pl-PL"/>
              </w:rPr>
            </w:pPr>
            <w:r w:rsidRPr="00D02BB2">
              <w:rPr>
                <w:rFonts w:ascii="Bookman Old Style" w:eastAsia="Times New Roman" w:hAnsi="Bookman Old Style" w:cs="Times New Roman"/>
                <w:b/>
                <w:bCs/>
                <w:iCs/>
                <w:lang w:eastAsia="pl-PL"/>
              </w:rPr>
              <w:t>ul. Rynek 2</w:t>
            </w:r>
          </w:p>
          <w:p w14:paraId="5E18CBC9" w14:textId="77777777" w:rsidR="00AF3FE0" w:rsidRPr="00D02BB2" w:rsidRDefault="00AF3FE0" w:rsidP="000D70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iCs/>
                <w:lang w:eastAsia="pl-PL"/>
              </w:rPr>
            </w:pPr>
            <w:r w:rsidRPr="00D02BB2">
              <w:rPr>
                <w:rFonts w:ascii="Bookman Old Style" w:eastAsia="Times New Roman" w:hAnsi="Bookman Old Style" w:cs="Times New Roman"/>
                <w:b/>
                <w:bCs/>
                <w:iCs/>
                <w:lang w:eastAsia="pl-PL"/>
              </w:rPr>
              <w:t>34-600 Limanowa</w:t>
            </w:r>
          </w:p>
          <w:p w14:paraId="784EB83B" w14:textId="77777777" w:rsidR="00AF3FE0" w:rsidRPr="00D02BB2" w:rsidRDefault="00AF3FE0" w:rsidP="000D70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iCs/>
                <w:lang w:eastAsia="pl-PL"/>
              </w:rPr>
            </w:pPr>
            <w:r w:rsidRPr="00D02BB2">
              <w:rPr>
                <w:rFonts w:ascii="Bookman Old Style" w:eastAsia="Times New Roman" w:hAnsi="Bookman Old Style" w:cs="Times New Roman"/>
                <w:b/>
                <w:bCs/>
                <w:iCs/>
                <w:lang w:eastAsia="pl-PL"/>
              </w:rPr>
              <w:t>tel. 18 33-74-222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EA3F2" w14:textId="77777777" w:rsidR="00AF3FE0" w:rsidRPr="00BE230A" w:rsidRDefault="00AF3FE0" w:rsidP="000D70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BE230A">
              <w:rPr>
                <w:rFonts w:ascii="Bookman Old Style" w:eastAsia="Times New Roman" w:hAnsi="Bookman Old Style" w:cs="Times New Roman"/>
                <w:lang w:eastAsia="pl-PL"/>
              </w:rPr>
              <w:t>23.02.-29.02.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46624" w14:textId="77777777" w:rsidR="00AF3FE0" w:rsidRPr="00585951" w:rsidRDefault="00AF3FE0" w:rsidP="000D70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lang w:eastAsia="pl-PL"/>
              </w:rPr>
            </w:pPr>
          </w:p>
        </w:tc>
      </w:tr>
      <w:tr w:rsidR="00AF3FE0" w:rsidRPr="00D02BB2" w14:paraId="3A1F2644" w14:textId="77777777" w:rsidTr="005C3C56">
        <w:trPr>
          <w:trHeight w:val="850"/>
        </w:trPr>
        <w:tc>
          <w:tcPr>
            <w:tcW w:w="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7A157" w14:textId="77777777" w:rsidR="00AF3FE0" w:rsidRPr="00D02BB2" w:rsidRDefault="00AF3FE0" w:rsidP="000D70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585D5" w14:textId="77777777" w:rsidR="00AF3FE0" w:rsidRPr="00D02BB2" w:rsidRDefault="00AF3FE0" w:rsidP="000D70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iCs/>
                <w:lang w:eastAsia="pl-PL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C26B3" w14:textId="77777777" w:rsidR="00AF3FE0" w:rsidRPr="008C0524" w:rsidRDefault="00AF3FE0" w:rsidP="000D70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bCs/>
                <w:lang w:eastAsia="pl-PL"/>
              </w:rPr>
              <w:t>01.03.-07.03.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59791" w14:textId="77777777" w:rsidR="00AF3FE0" w:rsidRPr="00585951" w:rsidRDefault="00AF3FE0" w:rsidP="000D70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lang w:eastAsia="pl-PL"/>
              </w:rPr>
            </w:pPr>
          </w:p>
        </w:tc>
      </w:tr>
      <w:bookmarkEnd w:id="1"/>
      <w:tr w:rsidR="00AF3FE0" w:rsidRPr="00D02BB2" w14:paraId="067D2E63" w14:textId="77777777" w:rsidTr="005C3C56">
        <w:trPr>
          <w:trHeight w:val="1265"/>
        </w:trPr>
        <w:tc>
          <w:tcPr>
            <w:tcW w:w="238" w:type="pct"/>
            <w:shd w:val="clear" w:color="auto" w:fill="auto"/>
            <w:vAlign w:val="center"/>
          </w:tcPr>
          <w:p w14:paraId="580BD5B2" w14:textId="77777777" w:rsidR="00AF3FE0" w:rsidRDefault="00AF3FE0" w:rsidP="000D70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2546" w:type="pct"/>
            <w:shd w:val="clear" w:color="auto" w:fill="auto"/>
            <w:vAlign w:val="center"/>
          </w:tcPr>
          <w:p w14:paraId="5911E315" w14:textId="77777777" w:rsidR="00AF3FE0" w:rsidRPr="00D02BB2" w:rsidRDefault="00AF3FE0" w:rsidP="000D70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iCs/>
                <w:lang w:eastAsia="pl-PL"/>
              </w:rPr>
            </w:pPr>
            <w:r w:rsidRPr="00D02BB2">
              <w:rPr>
                <w:rFonts w:ascii="Bookman Old Style" w:eastAsia="Times New Roman" w:hAnsi="Bookman Old Style" w:cs="Times New Roman"/>
                <w:b/>
                <w:bCs/>
                <w:iCs/>
                <w:lang w:eastAsia="pl-PL"/>
              </w:rPr>
              <w:t>APTEKA</w:t>
            </w:r>
          </w:p>
          <w:p w14:paraId="1E41792B" w14:textId="77777777" w:rsidR="00AF3FE0" w:rsidRPr="00D02BB2" w:rsidRDefault="00AF3FE0" w:rsidP="000D70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iCs/>
                <w:lang w:eastAsia="pl-PL"/>
              </w:rPr>
            </w:pPr>
            <w:r w:rsidRPr="00D02BB2">
              <w:rPr>
                <w:rFonts w:ascii="Bookman Old Style" w:eastAsia="Times New Roman" w:hAnsi="Bookman Old Style" w:cs="Times New Roman"/>
                <w:b/>
                <w:bCs/>
                <w:iCs/>
                <w:lang w:eastAsia="pl-PL"/>
              </w:rPr>
              <w:t>„PRZYJAZNA TOBIE”</w:t>
            </w:r>
          </w:p>
          <w:p w14:paraId="50D2269C" w14:textId="77777777" w:rsidR="00AF3FE0" w:rsidRPr="00D02BB2" w:rsidRDefault="00AF3FE0" w:rsidP="000D70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iCs/>
                <w:lang w:eastAsia="pl-PL"/>
              </w:rPr>
            </w:pPr>
            <w:r w:rsidRPr="00D02BB2">
              <w:rPr>
                <w:rFonts w:ascii="Bookman Old Style" w:eastAsia="Times New Roman" w:hAnsi="Bookman Old Style" w:cs="Times New Roman"/>
                <w:b/>
                <w:bCs/>
                <w:iCs/>
                <w:lang w:eastAsia="pl-PL"/>
              </w:rPr>
              <w:t>ul. Krakowska 8/A</w:t>
            </w:r>
          </w:p>
          <w:p w14:paraId="29200D28" w14:textId="77777777" w:rsidR="00AF3FE0" w:rsidRPr="00D02BB2" w:rsidRDefault="00AF3FE0" w:rsidP="000D70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iCs/>
                <w:lang w:eastAsia="pl-PL"/>
              </w:rPr>
            </w:pPr>
            <w:r w:rsidRPr="00D02BB2">
              <w:rPr>
                <w:rFonts w:ascii="Bookman Old Style" w:eastAsia="Times New Roman" w:hAnsi="Bookman Old Style" w:cs="Times New Roman"/>
                <w:b/>
                <w:bCs/>
                <w:iCs/>
                <w:lang w:eastAsia="pl-PL"/>
              </w:rPr>
              <w:t>34-600 Limanowa</w:t>
            </w:r>
          </w:p>
          <w:p w14:paraId="4DA5933E" w14:textId="77777777" w:rsidR="00AF3FE0" w:rsidRPr="00D02BB2" w:rsidRDefault="00AF3FE0" w:rsidP="000D70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iCs/>
                <w:lang w:eastAsia="pl-PL"/>
              </w:rPr>
            </w:pPr>
            <w:r w:rsidRPr="00D02BB2">
              <w:rPr>
                <w:rFonts w:ascii="Bookman Old Style" w:eastAsia="Times New Roman" w:hAnsi="Bookman Old Style" w:cs="Times New Roman"/>
                <w:b/>
                <w:bCs/>
                <w:iCs/>
                <w:lang w:eastAsia="pl-PL"/>
              </w:rPr>
              <w:t>tel. 18 544-32-24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E97F3" w14:textId="77777777" w:rsidR="00AF3FE0" w:rsidRPr="005F7BC9" w:rsidRDefault="00AF3FE0" w:rsidP="000D70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bCs/>
                <w:lang w:eastAsia="pl-PL"/>
              </w:rPr>
              <w:t>08.03.-14.03.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82ABC" w14:textId="77777777" w:rsidR="00AF3FE0" w:rsidRDefault="00AF3FE0" w:rsidP="000D70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</w:tr>
      <w:tr w:rsidR="00AF3FE0" w:rsidRPr="00D02BB2" w14:paraId="7FF4E974" w14:textId="77777777" w:rsidTr="00AF3FE0">
        <w:trPr>
          <w:trHeight w:val="1135"/>
        </w:trPr>
        <w:tc>
          <w:tcPr>
            <w:tcW w:w="238" w:type="pct"/>
            <w:shd w:val="clear" w:color="auto" w:fill="auto"/>
            <w:vAlign w:val="center"/>
          </w:tcPr>
          <w:p w14:paraId="0B694E48" w14:textId="77777777" w:rsidR="00AF3FE0" w:rsidRDefault="00AF3FE0" w:rsidP="000D70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2546" w:type="pct"/>
            <w:shd w:val="clear" w:color="auto" w:fill="auto"/>
            <w:vAlign w:val="center"/>
          </w:tcPr>
          <w:p w14:paraId="61ECCA1D" w14:textId="77777777" w:rsidR="00AF3FE0" w:rsidRPr="00D02BB2" w:rsidRDefault="00AF3FE0" w:rsidP="000D70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iCs/>
                <w:lang w:eastAsia="pl-PL"/>
              </w:rPr>
            </w:pPr>
            <w:r w:rsidRPr="00D02BB2">
              <w:rPr>
                <w:rFonts w:ascii="Bookman Old Style" w:eastAsia="Times New Roman" w:hAnsi="Bookman Old Style" w:cs="Times New Roman"/>
                <w:b/>
                <w:bCs/>
                <w:iCs/>
                <w:lang w:eastAsia="pl-PL"/>
              </w:rPr>
              <w:t>APTEKA „VICTORIA”</w:t>
            </w:r>
          </w:p>
          <w:p w14:paraId="5412AFF2" w14:textId="77777777" w:rsidR="00AF3FE0" w:rsidRPr="00D02BB2" w:rsidRDefault="00AF3FE0" w:rsidP="000D70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iCs/>
                <w:lang w:eastAsia="pl-PL"/>
              </w:rPr>
            </w:pPr>
            <w:r w:rsidRPr="00D02BB2">
              <w:rPr>
                <w:rFonts w:ascii="Bookman Old Style" w:eastAsia="Times New Roman" w:hAnsi="Bookman Old Style" w:cs="Times New Roman"/>
                <w:b/>
                <w:bCs/>
                <w:iCs/>
                <w:lang w:eastAsia="pl-PL"/>
              </w:rPr>
              <w:t>ul. Zygmunta Augusta 14</w:t>
            </w:r>
          </w:p>
          <w:p w14:paraId="6BF4C8F4" w14:textId="77777777" w:rsidR="00AF3FE0" w:rsidRPr="00D02BB2" w:rsidRDefault="00AF3FE0" w:rsidP="000D70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iCs/>
                <w:lang w:eastAsia="pl-PL"/>
              </w:rPr>
            </w:pPr>
            <w:r w:rsidRPr="00D02BB2">
              <w:rPr>
                <w:rFonts w:ascii="Bookman Old Style" w:eastAsia="Times New Roman" w:hAnsi="Bookman Old Style" w:cs="Times New Roman"/>
                <w:b/>
                <w:bCs/>
                <w:iCs/>
                <w:lang w:eastAsia="pl-PL"/>
              </w:rPr>
              <w:t>34-600 Limanowa</w:t>
            </w:r>
          </w:p>
          <w:p w14:paraId="28CE2404" w14:textId="77777777" w:rsidR="00AF3FE0" w:rsidRPr="00D02BB2" w:rsidRDefault="00AF3FE0" w:rsidP="000D70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iCs/>
                <w:lang w:eastAsia="pl-PL"/>
              </w:rPr>
            </w:pPr>
            <w:r w:rsidRPr="00D02BB2">
              <w:rPr>
                <w:rFonts w:ascii="Bookman Old Style" w:eastAsia="Times New Roman" w:hAnsi="Bookman Old Style" w:cs="Times New Roman"/>
                <w:b/>
                <w:bCs/>
                <w:iCs/>
                <w:lang w:eastAsia="pl-PL"/>
              </w:rPr>
              <w:t>tel. 18 33-22-473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86C2C" w14:textId="77777777" w:rsidR="00AF3FE0" w:rsidRPr="005F7BC9" w:rsidRDefault="00AF3FE0" w:rsidP="000D70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bCs/>
                <w:lang w:eastAsia="pl-PL"/>
              </w:rPr>
              <w:t>15.03.-21.03.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A88BD" w14:textId="77777777" w:rsidR="00AF3FE0" w:rsidRDefault="00AF3FE0" w:rsidP="000D70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</w:tr>
    </w:tbl>
    <w:p w14:paraId="4CB94B7E" w14:textId="77777777" w:rsidR="00114E40" w:rsidRDefault="00114E40" w:rsidP="00114E40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p w14:paraId="3037EDBC" w14:textId="56EFB703" w:rsidR="00114E40" w:rsidRPr="005C3C56" w:rsidRDefault="00114E40" w:rsidP="00114E40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vertAlign w:val="superscript"/>
          <w:lang w:eastAsia="pl-PL"/>
        </w:rPr>
      </w:pPr>
      <w:r w:rsidRPr="00D02BB2">
        <w:rPr>
          <w:rFonts w:ascii="Bookman Old Style" w:eastAsia="Times New Roman" w:hAnsi="Bookman Old Style" w:cs="Times New Roman"/>
          <w:sz w:val="24"/>
          <w:szCs w:val="24"/>
          <w:lang w:eastAsia="pl-PL"/>
        </w:rPr>
        <w:t>* pora nocna obejmuje godziny 2</w:t>
      </w:r>
      <w:r w:rsidR="0027159A">
        <w:rPr>
          <w:rFonts w:ascii="Bookman Old Style" w:eastAsia="Times New Roman" w:hAnsi="Bookman Old Style" w:cs="Times New Roman"/>
          <w:sz w:val="24"/>
          <w:szCs w:val="24"/>
          <w:lang w:eastAsia="pl-PL"/>
        </w:rPr>
        <w:t>0</w:t>
      </w:r>
      <w:r w:rsidRPr="00D02BB2">
        <w:rPr>
          <w:rFonts w:ascii="Bookman Old Style" w:eastAsia="Times New Roman" w:hAnsi="Bookman Old Style" w:cs="Times New Roman"/>
          <w:sz w:val="24"/>
          <w:szCs w:val="24"/>
          <w:vertAlign w:val="superscript"/>
          <w:lang w:eastAsia="pl-PL"/>
        </w:rPr>
        <w:t>00</w:t>
      </w:r>
      <w:r w:rsidRPr="00D02BB2">
        <w:rPr>
          <w:rFonts w:ascii="Bookman Old Style" w:eastAsia="Times New Roman" w:hAnsi="Bookman Old Style" w:cs="Times New Roman"/>
          <w:sz w:val="24"/>
          <w:szCs w:val="24"/>
          <w:lang w:eastAsia="pl-PL"/>
        </w:rPr>
        <w:t>-7</w:t>
      </w:r>
      <w:r w:rsidRPr="00D02BB2">
        <w:rPr>
          <w:rFonts w:ascii="Bookman Old Style" w:eastAsia="Times New Roman" w:hAnsi="Bookman Old Style" w:cs="Times New Roman"/>
          <w:sz w:val="24"/>
          <w:szCs w:val="24"/>
          <w:vertAlign w:val="superscript"/>
          <w:lang w:eastAsia="pl-PL"/>
        </w:rPr>
        <w:t>0</w:t>
      </w:r>
      <w:r>
        <w:rPr>
          <w:rFonts w:ascii="Bookman Old Style" w:eastAsia="Times New Roman" w:hAnsi="Bookman Old Style" w:cs="Times New Roman"/>
          <w:sz w:val="24"/>
          <w:szCs w:val="24"/>
          <w:vertAlign w:val="superscript"/>
          <w:lang w:eastAsia="pl-PL"/>
        </w:rPr>
        <w:t>0</w:t>
      </w:r>
      <w:r w:rsidRPr="00D02BB2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  <w:bookmarkEnd w:id="0"/>
    </w:p>
    <w:p w14:paraId="6CA81026" w14:textId="77777777" w:rsidR="00114E40" w:rsidRPr="00D02BB2" w:rsidRDefault="00114E40" w:rsidP="00114E40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</w:pPr>
      <w:r w:rsidRPr="00D02BB2"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  <w:lastRenderedPageBreak/>
        <w:t>MIASTO MSZANA DOLNA</w:t>
      </w:r>
    </w:p>
    <w:p w14:paraId="06806D41" w14:textId="77777777" w:rsidR="00114E40" w:rsidRPr="00D02BB2" w:rsidRDefault="00114E40" w:rsidP="00114E40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</w:pPr>
    </w:p>
    <w:tbl>
      <w:tblPr>
        <w:tblW w:w="1403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8"/>
        <w:gridCol w:w="7018"/>
      </w:tblGrid>
      <w:tr w:rsidR="00114E40" w:rsidRPr="00D02BB2" w14:paraId="66E16141" w14:textId="77777777" w:rsidTr="00A61CBE">
        <w:trPr>
          <w:cantSplit/>
          <w:trHeight w:val="441"/>
          <w:jc w:val="center"/>
        </w:trPr>
        <w:tc>
          <w:tcPr>
            <w:tcW w:w="7018" w:type="dxa"/>
            <w:shd w:val="clear" w:color="auto" w:fill="EEECE1"/>
            <w:vAlign w:val="center"/>
          </w:tcPr>
          <w:p w14:paraId="07EC1C60" w14:textId="77777777" w:rsidR="00114E40" w:rsidRPr="00D02BB2" w:rsidRDefault="00114E40" w:rsidP="00A61CB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i/>
                <w:iCs/>
                <w:szCs w:val="20"/>
                <w:lang w:eastAsia="pl-PL"/>
              </w:rPr>
            </w:pPr>
            <w:r w:rsidRPr="00D02BB2">
              <w:rPr>
                <w:rFonts w:ascii="Bookman Old Style" w:eastAsia="Times New Roman" w:hAnsi="Bookman Old Style" w:cs="Times New Roman"/>
                <w:b/>
                <w:bCs/>
                <w:i/>
                <w:iCs/>
                <w:szCs w:val="20"/>
                <w:lang w:eastAsia="pl-PL"/>
              </w:rPr>
              <w:t>Apteka</w:t>
            </w:r>
          </w:p>
        </w:tc>
        <w:tc>
          <w:tcPr>
            <w:tcW w:w="7018" w:type="dxa"/>
            <w:shd w:val="clear" w:color="auto" w:fill="EEECE1"/>
            <w:vAlign w:val="center"/>
          </w:tcPr>
          <w:p w14:paraId="0809467A" w14:textId="77777777" w:rsidR="00114E40" w:rsidRPr="00D02BB2" w:rsidRDefault="00114E40" w:rsidP="00A61CB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i/>
                <w:iCs/>
                <w:szCs w:val="20"/>
                <w:lang w:eastAsia="pl-PL"/>
              </w:rPr>
            </w:pPr>
            <w:r w:rsidRPr="00D02BB2">
              <w:rPr>
                <w:rFonts w:ascii="Bookman Old Style" w:eastAsia="Times New Roman" w:hAnsi="Bookman Old Style" w:cs="Times New Roman"/>
                <w:b/>
                <w:bCs/>
                <w:i/>
                <w:iCs/>
                <w:szCs w:val="20"/>
                <w:lang w:eastAsia="pl-PL"/>
              </w:rPr>
              <w:t>Godziny pracy apteki</w:t>
            </w:r>
          </w:p>
        </w:tc>
      </w:tr>
      <w:tr w:rsidR="00114E40" w:rsidRPr="00D02BB2" w14:paraId="18D6DBC4" w14:textId="77777777" w:rsidTr="00A61CBE">
        <w:trPr>
          <w:cantSplit/>
          <w:trHeight w:val="552"/>
          <w:jc w:val="center"/>
        </w:trPr>
        <w:tc>
          <w:tcPr>
            <w:tcW w:w="7018" w:type="dxa"/>
            <w:vAlign w:val="center"/>
          </w:tcPr>
          <w:p w14:paraId="6F5CD786" w14:textId="77777777" w:rsidR="00114E40" w:rsidRPr="00D02BB2" w:rsidRDefault="00114E40" w:rsidP="00A61CB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i/>
                <w:iCs/>
                <w:sz w:val="24"/>
                <w:lang w:eastAsia="pl-PL"/>
              </w:rPr>
            </w:pPr>
            <w:r w:rsidRPr="00D02BB2">
              <w:rPr>
                <w:rFonts w:ascii="Bookman Old Style" w:eastAsia="Times New Roman" w:hAnsi="Bookman Old Style" w:cs="Times New Roman"/>
                <w:b/>
                <w:bCs/>
                <w:i/>
                <w:iCs/>
                <w:sz w:val="24"/>
                <w:lang w:eastAsia="pl-PL"/>
              </w:rPr>
              <w:t xml:space="preserve">Apteka </w:t>
            </w:r>
            <w:r>
              <w:rPr>
                <w:rFonts w:ascii="Bookman Old Style" w:eastAsia="Times New Roman" w:hAnsi="Bookman Old Style" w:cs="Times New Roman"/>
                <w:b/>
                <w:bCs/>
                <w:i/>
                <w:iCs/>
                <w:sz w:val="24"/>
                <w:lang w:eastAsia="pl-PL"/>
              </w:rPr>
              <w:t>KROKUS</w:t>
            </w:r>
          </w:p>
          <w:p w14:paraId="57C51282" w14:textId="77777777" w:rsidR="00114E40" w:rsidRPr="00D02BB2" w:rsidRDefault="00114E40" w:rsidP="00A61CB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iCs/>
                <w:sz w:val="24"/>
                <w:lang w:eastAsia="pl-PL"/>
              </w:rPr>
            </w:pPr>
            <w:r w:rsidRPr="00D02BB2">
              <w:rPr>
                <w:rFonts w:ascii="Bookman Old Style" w:eastAsia="Times New Roman" w:hAnsi="Bookman Old Style" w:cs="Times New Roman"/>
                <w:bCs/>
                <w:iCs/>
                <w:sz w:val="24"/>
                <w:lang w:eastAsia="pl-PL"/>
              </w:rPr>
              <w:t>ul. Kolbego 14</w:t>
            </w:r>
          </w:p>
          <w:p w14:paraId="3E63F58B" w14:textId="77777777" w:rsidR="00114E40" w:rsidRPr="00D02BB2" w:rsidRDefault="00114E40" w:rsidP="00A61CB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iCs/>
                <w:sz w:val="24"/>
                <w:lang w:eastAsia="pl-PL"/>
              </w:rPr>
            </w:pPr>
            <w:r w:rsidRPr="00D02BB2">
              <w:rPr>
                <w:rFonts w:ascii="Bookman Old Style" w:eastAsia="Times New Roman" w:hAnsi="Bookman Old Style" w:cs="Times New Roman"/>
                <w:bCs/>
                <w:iCs/>
                <w:sz w:val="24"/>
                <w:lang w:eastAsia="pl-PL"/>
              </w:rPr>
              <w:t>34-730 Mszana Dolna</w:t>
            </w:r>
          </w:p>
          <w:p w14:paraId="1BCFBA0D" w14:textId="77777777" w:rsidR="00114E40" w:rsidRPr="00D02BB2" w:rsidRDefault="00114E40" w:rsidP="00A61CBE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4"/>
                <w:szCs w:val="24"/>
                <w:lang w:eastAsia="pl-PL"/>
              </w:rPr>
            </w:pPr>
            <w:r w:rsidRPr="00D02BB2">
              <w:rPr>
                <w:rFonts w:ascii="Bookman Old Style" w:eastAsia="Times New Roman" w:hAnsi="Bookman Old Style" w:cs="Times New Roman"/>
                <w:bCs/>
                <w:iCs/>
                <w:sz w:val="24"/>
                <w:lang w:eastAsia="pl-PL"/>
              </w:rPr>
              <w:t>tel. 18 33-10-249</w:t>
            </w:r>
          </w:p>
        </w:tc>
        <w:tc>
          <w:tcPr>
            <w:tcW w:w="7018" w:type="dxa"/>
            <w:vAlign w:val="center"/>
          </w:tcPr>
          <w:p w14:paraId="0B21556D" w14:textId="77777777" w:rsidR="00114E40" w:rsidRPr="00D02BB2" w:rsidRDefault="00114E40" w:rsidP="00A61CBE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4"/>
                <w:szCs w:val="24"/>
                <w:lang w:eastAsia="pl-PL"/>
              </w:rPr>
            </w:pPr>
            <w:r w:rsidRPr="00D02BB2">
              <w:rPr>
                <w:rFonts w:ascii="Bookman Old Style" w:eastAsia="Times New Roman" w:hAnsi="Bookman Old Style" w:cs="Arial"/>
                <w:b/>
                <w:sz w:val="24"/>
                <w:szCs w:val="24"/>
                <w:lang w:eastAsia="pl-PL"/>
              </w:rPr>
              <w:t>Czynna całodobowo we wszystkie dni tygodnia, niedziele, święta i inne dni wolne od pracy</w:t>
            </w:r>
          </w:p>
        </w:tc>
      </w:tr>
    </w:tbl>
    <w:p w14:paraId="58245C75" w14:textId="77777777" w:rsidR="000E4FBC" w:rsidRDefault="000E4FBC"/>
    <w:sectPr w:rsidR="000E4FBC" w:rsidSect="00114E4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72AEE" w14:textId="77777777" w:rsidR="00C77D52" w:rsidRDefault="00C77D52" w:rsidP="005C3C56">
      <w:pPr>
        <w:spacing w:after="0" w:line="240" w:lineRule="auto"/>
      </w:pPr>
      <w:r>
        <w:separator/>
      </w:r>
    </w:p>
  </w:endnote>
  <w:endnote w:type="continuationSeparator" w:id="0">
    <w:p w14:paraId="1A1EF38C" w14:textId="77777777" w:rsidR="00C77D52" w:rsidRDefault="00C77D52" w:rsidP="005C3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7ED5A" w14:textId="77777777" w:rsidR="00C77D52" w:rsidRDefault="00C77D52" w:rsidP="005C3C56">
      <w:pPr>
        <w:spacing w:after="0" w:line="240" w:lineRule="auto"/>
      </w:pPr>
      <w:r>
        <w:separator/>
      </w:r>
    </w:p>
  </w:footnote>
  <w:footnote w:type="continuationSeparator" w:id="0">
    <w:p w14:paraId="31253990" w14:textId="77777777" w:rsidR="00C77D52" w:rsidRDefault="00C77D52" w:rsidP="005C3C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B9F"/>
    <w:rsid w:val="000E4FBC"/>
    <w:rsid w:val="0011489A"/>
    <w:rsid w:val="00114E40"/>
    <w:rsid w:val="00201B0D"/>
    <w:rsid w:val="0027159A"/>
    <w:rsid w:val="002E34FA"/>
    <w:rsid w:val="003671E3"/>
    <w:rsid w:val="004255F8"/>
    <w:rsid w:val="0053640E"/>
    <w:rsid w:val="00585951"/>
    <w:rsid w:val="005B7234"/>
    <w:rsid w:val="005C3C56"/>
    <w:rsid w:val="00691588"/>
    <w:rsid w:val="00862EF2"/>
    <w:rsid w:val="00940CDE"/>
    <w:rsid w:val="00A13698"/>
    <w:rsid w:val="00A86A14"/>
    <w:rsid w:val="00AE7A20"/>
    <w:rsid w:val="00AF3FE0"/>
    <w:rsid w:val="00BA4512"/>
    <w:rsid w:val="00BE230A"/>
    <w:rsid w:val="00C77D52"/>
    <w:rsid w:val="00CB391D"/>
    <w:rsid w:val="00CC24CC"/>
    <w:rsid w:val="00E014ED"/>
    <w:rsid w:val="00E239B0"/>
    <w:rsid w:val="00E9413C"/>
    <w:rsid w:val="00EC6B68"/>
    <w:rsid w:val="00F364F9"/>
    <w:rsid w:val="00F83797"/>
    <w:rsid w:val="00FB2B9F"/>
    <w:rsid w:val="00FB7FF6"/>
    <w:rsid w:val="00FC7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8D9D2"/>
  <w15:chartTrackingRefBased/>
  <w15:docId w15:val="{E7EFA741-4A68-42B6-8EAF-17D8439C4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4E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3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3C56"/>
  </w:style>
  <w:style w:type="paragraph" w:styleId="Stopka">
    <w:name w:val="footer"/>
    <w:basedOn w:val="Normalny"/>
    <w:link w:val="StopkaZnak"/>
    <w:uiPriority w:val="99"/>
    <w:unhideWhenUsed/>
    <w:rsid w:val="005C3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3C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D69158-27CB-4C0C-B90D-A100ACD62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Pajor</dc:creator>
  <cp:keywords/>
  <dc:description/>
  <cp:lastModifiedBy>Agnieszka Majewska</cp:lastModifiedBy>
  <cp:revision>2</cp:revision>
  <cp:lastPrinted>2023-11-15T11:39:00Z</cp:lastPrinted>
  <dcterms:created xsi:type="dcterms:W3CDTF">2023-12-28T13:13:00Z</dcterms:created>
  <dcterms:modified xsi:type="dcterms:W3CDTF">2023-12-28T13:13:00Z</dcterms:modified>
</cp:coreProperties>
</file>